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31" w:rsidRDefault="00CA7B95">
      <w:r>
        <w:t>Kedves Versenyzők!</w:t>
      </w:r>
    </w:p>
    <w:p w:rsidR="00CA7B95" w:rsidRDefault="00CA7B95"/>
    <w:p w:rsidR="00CA7B95" w:rsidRDefault="00CA7B95">
      <w:r>
        <w:t>A 2017. november 24-ére meghirdetett verseny egy nappal később november 25-én 11 óra és 13 óra között kerül megrendezésre.</w:t>
      </w:r>
    </w:p>
    <w:p w:rsidR="00CA7B95" w:rsidRDefault="00CA7B95"/>
    <w:p w:rsidR="00CA7B95" w:rsidRDefault="00CA7B95">
      <w:r>
        <w:t>Budapest, 2017. november 16.</w:t>
      </w:r>
    </w:p>
    <w:p w:rsidR="00CA7B95" w:rsidRDefault="00CA7B95"/>
    <w:p w:rsidR="00CA7B95" w:rsidRDefault="00CA7B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APLE </w:t>
      </w:r>
      <w:bookmarkStart w:id="0" w:name="_GoBack"/>
      <w:bookmarkEnd w:id="0"/>
    </w:p>
    <w:sectPr w:rsidR="00CA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95"/>
    <w:rsid w:val="00885A67"/>
    <w:rsid w:val="00CA7B95"/>
    <w:rsid w:val="00D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3CCD"/>
  <w15:chartTrackingRefBased/>
  <w15:docId w15:val="{821A5AC4-9052-4D89-AA13-A3EE1909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Lövők</dc:creator>
  <cp:keywords/>
  <dc:description/>
  <cp:lastModifiedBy>Lövők</cp:lastModifiedBy>
  <cp:revision>1</cp:revision>
  <dcterms:created xsi:type="dcterms:W3CDTF">2017-11-16T15:38:00Z</dcterms:created>
  <dcterms:modified xsi:type="dcterms:W3CDTF">2017-11-16T15:40:00Z</dcterms:modified>
</cp:coreProperties>
</file>